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4353" w14:textId="77777777" w:rsidR="00684152" w:rsidRPr="00274CC6" w:rsidRDefault="00684152" w:rsidP="00684152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32E48">
        <w:rPr>
          <w:rFonts w:cstheme="majorHAnsi"/>
          <w:b/>
          <w:sz w:val="20"/>
          <w:szCs w:val="20"/>
        </w:rPr>
        <w:t>PLATTE</w:t>
      </w:r>
      <w:r w:rsidRPr="00274CC6">
        <w:rPr>
          <w:rFonts w:asciiTheme="majorHAnsi" w:hAnsiTheme="majorHAnsi" w:cstheme="majorHAnsi"/>
          <w:b/>
          <w:sz w:val="20"/>
          <w:szCs w:val="20"/>
        </w:rPr>
        <w:t xml:space="preserve"> LIVESTOCK MARKET</w:t>
      </w:r>
    </w:p>
    <w:p w14:paraId="3757AF01" w14:textId="77777777" w:rsidR="00684152" w:rsidRPr="00274CC6" w:rsidRDefault="00684152" w:rsidP="00684152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14:paraId="39E189C3" w14:textId="77777777" w:rsidR="00684152" w:rsidRPr="00032E48" w:rsidRDefault="00684152" w:rsidP="00684152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680-1281 BRAD VEURINK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682-9754 NOLAN KIRSCH            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680-1972 JOHN DEAN</w:t>
      </w:r>
    </w:p>
    <w:p w14:paraId="1C6ED3DC" w14:textId="77777777" w:rsidR="00684152" w:rsidRDefault="00684152" w:rsidP="00684152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680-1892 MARSHALL RINGLING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</w:t>
      </w:r>
      <w:r>
        <w:rPr>
          <w:rFonts w:asciiTheme="majorHAnsi" w:hAnsiTheme="majorHAnsi" w:cstheme="majorHAnsi"/>
          <w:b/>
          <w:sz w:val="18"/>
          <w:szCs w:val="18"/>
        </w:rPr>
        <w:t xml:space="preserve">    </w:t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 680-1900 SCOTT KIRSCH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>680-4843 ALLEN YMKER</w:t>
      </w:r>
    </w:p>
    <w:p w14:paraId="4723F5BB" w14:textId="334321B4" w:rsidR="00862C06" w:rsidRPr="00DA29CF" w:rsidRDefault="00684152" w:rsidP="00795A30">
      <w:pPr>
        <w:pStyle w:val="NoSpacing"/>
        <w:rPr>
          <w:b/>
          <w:bCs/>
        </w:rPr>
      </w:pPr>
      <w:r w:rsidRPr="00DA29CF">
        <w:rPr>
          <w:b/>
          <w:bCs/>
        </w:rPr>
        <w:t xml:space="preserve">CATTLE MARKET REPORT    </w:t>
      </w:r>
    </w:p>
    <w:p w14:paraId="75A84381" w14:textId="41D360F7" w:rsidR="001006A9" w:rsidRPr="00DA29CF" w:rsidRDefault="001006A9" w:rsidP="00795A30">
      <w:pPr>
        <w:pStyle w:val="NoSpacing"/>
        <w:rPr>
          <w:b/>
          <w:bCs/>
        </w:rPr>
      </w:pPr>
      <w:r w:rsidRPr="00DA29CF">
        <w:rPr>
          <w:b/>
          <w:bCs/>
        </w:rPr>
        <w:t>WEDNESDAY, AUGUST 6</w:t>
      </w:r>
      <w:r w:rsidRPr="00DA29CF">
        <w:rPr>
          <w:b/>
          <w:bCs/>
          <w:vertAlign w:val="superscript"/>
        </w:rPr>
        <w:t>TH</w:t>
      </w:r>
      <w:r w:rsidRPr="00DA29CF">
        <w:rPr>
          <w:b/>
          <w:bCs/>
        </w:rPr>
        <w:t>, 2025</w:t>
      </w:r>
    </w:p>
    <w:p w14:paraId="068B068E" w14:textId="77777777" w:rsidR="008C7CCF" w:rsidRPr="005660B4" w:rsidRDefault="008C7CCF" w:rsidP="008C7CCF">
      <w:pPr>
        <w:pStyle w:val="NoSpacing"/>
        <w:rPr>
          <w:rFonts w:asciiTheme="majorHAnsi" w:hAnsiTheme="majorHAnsi" w:cstheme="majorHAnsi"/>
          <w:b/>
        </w:rPr>
      </w:pPr>
      <w:r w:rsidRPr="005660B4">
        <w:rPr>
          <w:rFonts w:asciiTheme="majorHAnsi" w:hAnsiTheme="majorHAnsi" w:cstheme="majorHAnsi"/>
          <w:b/>
        </w:rPr>
        <w:t>WEIGHUP COWS &amp; BULLS</w:t>
      </w:r>
    </w:p>
    <w:p w14:paraId="1E87307B" w14:textId="77777777" w:rsidR="008C7CCF" w:rsidRPr="009D15E3" w:rsidRDefault="008C7CCF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HIGHER YIELDING COWS    150.00-190.00/CWT</w:t>
      </w:r>
    </w:p>
    <w:p w14:paraId="435BAFAE" w14:textId="77777777" w:rsidR="008C7CCF" w:rsidRPr="009D15E3" w:rsidRDefault="008C7CCF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LOWER YIELDING COWS     120.00-150.00/CWT</w:t>
      </w:r>
    </w:p>
    <w:p w14:paraId="2F6F8D9D" w14:textId="77777777" w:rsidR="008C7CCF" w:rsidRPr="009D15E3" w:rsidRDefault="008C7CCF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BLEMISHED COWS                  90.00-120.00/CWT</w:t>
      </w:r>
    </w:p>
    <w:p w14:paraId="65988CFC" w14:textId="77777777" w:rsidR="008C7CCF" w:rsidRPr="009D15E3" w:rsidRDefault="008C7CCF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FAT COWS                                   155.00-185.00/CWT</w:t>
      </w:r>
    </w:p>
    <w:p w14:paraId="28658E4B" w14:textId="77777777" w:rsidR="008C7CCF" w:rsidRPr="009D15E3" w:rsidRDefault="008C7CCF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HEIFERETTES                             200.00-270.00/CWT</w:t>
      </w:r>
    </w:p>
    <w:p w14:paraId="5B10988E" w14:textId="77777777" w:rsidR="008C7CCF" w:rsidRPr="009D15E3" w:rsidRDefault="008C7CCF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WEIGH UP BULLS</w:t>
      </w:r>
      <w:r w:rsidRPr="009D15E3">
        <w:rPr>
          <w:rFonts w:asciiTheme="majorHAnsi" w:hAnsiTheme="majorHAnsi" w:cstheme="majorHAnsi"/>
          <w:sz w:val="22"/>
          <w:szCs w:val="22"/>
        </w:rPr>
        <w:tab/>
        <w:t xml:space="preserve">  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Pr="009D15E3">
        <w:rPr>
          <w:rFonts w:asciiTheme="majorHAnsi" w:hAnsiTheme="majorHAnsi" w:cstheme="majorHAnsi"/>
          <w:sz w:val="22"/>
          <w:szCs w:val="22"/>
        </w:rPr>
        <w:t>130.00-200.00/CWT</w:t>
      </w:r>
    </w:p>
    <w:p w14:paraId="26B95A1A" w14:textId="77777777" w:rsidR="008C7CCF" w:rsidRPr="009D15E3" w:rsidRDefault="008C7CCF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HIGH YIELDING BULLS          200.00-240.00/CWT</w:t>
      </w:r>
    </w:p>
    <w:p w14:paraId="2FC25B1B" w14:textId="77777777" w:rsidR="008C7CCF" w:rsidRPr="009D15E3" w:rsidRDefault="008C7CCF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BIG BABY CALVES</w:t>
      </w:r>
      <w:r w:rsidRPr="009D15E3">
        <w:rPr>
          <w:rFonts w:asciiTheme="majorHAnsi" w:hAnsiTheme="majorHAnsi" w:cstheme="majorHAnsi"/>
          <w:sz w:val="22"/>
          <w:szCs w:val="22"/>
        </w:rPr>
        <w:tab/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Pr="009D15E3">
        <w:rPr>
          <w:rFonts w:asciiTheme="majorHAnsi" w:hAnsiTheme="majorHAnsi" w:cstheme="majorHAnsi"/>
          <w:sz w:val="22"/>
          <w:szCs w:val="22"/>
        </w:rPr>
        <w:t xml:space="preserve"> 1000.00-1250.00/HD</w:t>
      </w:r>
    </w:p>
    <w:p w14:paraId="4E2DF579" w14:textId="77777777" w:rsidR="008C7CCF" w:rsidRDefault="008C7CCF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LITTLE BABY CALVES</w:t>
      </w:r>
      <w:r w:rsidRPr="009D15E3">
        <w:rPr>
          <w:rFonts w:asciiTheme="majorHAnsi" w:hAnsiTheme="majorHAnsi" w:cstheme="majorHAnsi"/>
          <w:sz w:val="22"/>
          <w:szCs w:val="22"/>
        </w:rPr>
        <w:tab/>
        <w:t xml:space="preserve">  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Pr="009D15E3">
        <w:rPr>
          <w:rFonts w:asciiTheme="majorHAnsi" w:hAnsiTheme="majorHAnsi" w:cstheme="majorHAnsi"/>
          <w:sz w:val="22"/>
          <w:szCs w:val="22"/>
        </w:rPr>
        <w:t>700.00-1000.00/HD</w:t>
      </w:r>
    </w:p>
    <w:p w14:paraId="09BEBA72" w14:textId="0CC9CE82" w:rsidR="00671B31" w:rsidRDefault="00671B31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EXPOSED BLK YOUNG COWS</w:t>
      </w:r>
      <w:r>
        <w:rPr>
          <w:rFonts w:asciiTheme="majorHAnsi" w:hAnsiTheme="majorHAnsi" w:cstheme="majorHAnsi"/>
          <w:sz w:val="22"/>
          <w:szCs w:val="22"/>
        </w:rPr>
        <w:tab/>
        <w:t>1216#</w:t>
      </w:r>
      <w:r>
        <w:rPr>
          <w:rFonts w:asciiTheme="majorHAnsi" w:hAnsiTheme="majorHAnsi" w:cstheme="majorHAnsi"/>
          <w:sz w:val="22"/>
          <w:szCs w:val="22"/>
        </w:rPr>
        <w:tab/>
        <w:t>257.00/CWT</w:t>
      </w:r>
    </w:p>
    <w:p w14:paraId="6D392315" w14:textId="77777777" w:rsidR="0062479C" w:rsidRDefault="0062479C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14:paraId="3B16A00C" w14:textId="756A5169" w:rsidR="0062479C" w:rsidRDefault="0062479C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STRS</w:t>
      </w:r>
      <w:r w:rsidR="003F3F45">
        <w:rPr>
          <w:rFonts w:asciiTheme="majorHAnsi" w:hAnsiTheme="majorHAnsi" w:cstheme="majorHAnsi"/>
          <w:sz w:val="22"/>
          <w:szCs w:val="22"/>
        </w:rPr>
        <w:t>/BULLS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HFRS</w:t>
      </w:r>
    </w:p>
    <w:p w14:paraId="793EA5F1" w14:textId="1515F42D" w:rsidR="0062479C" w:rsidRDefault="00C5599E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213#</w:t>
      </w:r>
      <w:r>
        <w:rPr>
          <w:rFonts w:asciiTheme="majorHAnsi" w:hAnsiTheme="majorHAnsi" w:cstheme="majorHAnsi"/>
          <w:sz w:val="22"/>
          <w:szCs w:val="22"/>
        </w:rPr>
        <w:tab/>
        <w:t>1525.00</w:t>
      </w:r>
      <w:r>
        <w:rPr>
          <w:rFonts w:asciiTheme="majorHAnsi" w:hAnsiTheme="majorHAnsi" w:cstheme="majorHAnsi"/>
          <w:sz w:val="22"/>
          <w:szCs w:val="22"/>
        </w:rPr>
        <w:tab/>
      </w:r>
      <w:r w:rsidR="003F3F45">
        <w:rPr>
          <w:rFonts w:asciiTheme="majorHAnsi" w:hAnsiTheme="majorHAnsi" w:cstheme="majorHAnsi"/>
          <w:sz w:val="22"/>
          <w:szCs w:val="22"/>
        </w:rPr>
        <w:tab/>
        <w:t>165#</w:t>
      </w:r>
      <w:r w:rsidR="003F3F45">
        <w:rPr>
          <w:rFonts w:asciiTheme="majorHAnsi" w:hAnsiTheme="majorHAnsi" w:cstheme="majorHAnsi"/>
          <w:sz w:val="22"/>
          <w:szCs w:val="22"/>
        </w:rPr>
        <w:tab/>
        <w:t>1300.00</w:t>
      </w:r>
    </w:p>
    <w:p w14:paraId="395FA6D7" w14:textId="4CF487BF" w:rsidR="00C5599E" w:rsidRDefault="00C5599E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253#</w:t>
      </w:r>
      <w:r>
        <w:rPr>
          <w:rFonts w:asciiTheme="majorHAnsi" w:hAnsiTheme="majorHAnsi" w:cstheme="majorHAnsi"/>
          <w:sz w:val="22"/>
          <w:szCs w:val="22"/>
        </w:rPr>
        <w:tab/>
        <w:t>1575.00</w:t>
      </w:r>
      <w:r w:rsidR="003F3F45">
        <w:rPr>
          <w:rFonts w:asciiTheme="majorHAnsi" w:hAnsiTheme="majorHAnsi" w:cstheme="majorHAnsi"/>
          <w:sz w:val="22"/>
          <w:szCs w:val="22"/>
        </w:rPr>
        <w:tab/>
      </w:r>
      <w:r w:rsidR="003F3F45">
        <w:rPr>
          <w:rFonts w:asciiTheme="majorHAnsi" w:hAnsiTheme="majorHAnsi" w:cstheme="majorHAnsi"/>
          <w:sz w:val="22"/>
          <w:szCs w:val="22"/>
        </w:rPr>
        <w:tab/>
        <w:t>173#</w:t>
      </w:r>
      <w:r w:rsidR="003F3F45">
        <w:rPr>
          <w:rFonts w:asciiTheme="majorHAnsi" w:hAnsiTheme="majorHAnsi" w:cstheme="majorHAnsi"/>
          <w:sz w:val="22"/>
          <w:szCs w:val="22"/>
        </w:rPr>
        <w:tab/>
        <w:t>1400.00</w:t>
      </w:r>
    </w:p>
    <w:p w14:paraId="440813A7" w14:textId="582FE617" w:rsidR="00C5599E" w:rsidRDefault="007B7488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280#</w:t>
      </w:r>
      <w:r>
        <w:rPr>
          <w:rFonts w:asciiTheme="majorHAnsi" w:hAnsiTheme="majorHAnsi" w:cstheme="majorHAnsi"/>
          <w:sz w:val="22"/>
          <w:szCs w:val="22"/>
        </w:rPr>
        <w:tab/>
        <w:t>1825.00</w:t>
      </w:r>
      <w:r w:rsidR="003F3F45">
        <w:rPr>
          <w:rFonts w:asciiTheme="majorHAnsi" w:hAnsiTheme="majorHAnsi" w:cstheme="majorHAnsi"/>
          <w:sz w:val="22"/>
          <w:szCs w:val="22"/>
        </w:rPr>
        <w:tab/>
      </w:r>
      <w:r w:rsidR="003F3F45">
        <w:rPr>
          <w:rFonts w:asciiTheme="majorHAnsi" w:hAnsiTheme="majorHAnsi" w:cstheme="majorHAnsi"/>
          <w:sz w:val="22"/>
          <w:szCs w:val="22"/>
        </w:rPr>
        <w:tab/>
        <w:t>284#</w:t>
      </w:r>
      <w:r w:rsidR="003F3F45">
        <w:rPr>
          <w:rFonts w:asciiTheme="majorHAnsi" w:hAnsiTheme="majorHAnsi" w:cstheme="majorHAnsi"/>
          <w:sz w:val="22"/>
          <w:szCs w:val="22"/>
        </w:rPr>
        <w:tab/>
        <w:t>1585.00</w:t>
      </w:r>
    </w:p>
    <w:p w14:paraId="24E8B60B" w14:textId="4C891A17" w:rsidR="007B7488" w:rsidRDefault="007B7488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298#</w:t>
      </w:r>
      <w:r>
        <w:rPr>
          <w:rFonts w:asciiTheme="majorHAnsi" w:hAnsiTheme="majorHAnsi" w:cstheme="majorHAnsi"/>
          <w:sz w:val="22"/>
          <w:szCs w:val="22"/>
        </w:rPr>
        <w:tab/>
        <w:t>1885.00</w:t>
      </w:r>
      <w:r w:rsidR="003F3F45">
        <w:rPr>
          <w:rFonts w:asciiTheme="majorHAnsi" w:hAnsiTheme="majorHAnsi" w:cstheme="majorHAnsi"/>
          <w:sz w:val="22"/>
          <w:szCs w:val="22"/>
        </w:rPr>
        <w:tab/>
      </w:r>
      <w:r w:rsidR="003F3F45">
        <w:rPr>
          <w:rFonts w:asciiTheme="majorHAnsi" w:hAnsiTheme="majorHAnsi" w:cstheme="majorHAnsi"/>
          <w:sz w:val="22"/>
          <w:szCs w:val="22"/>
        </w:rPr>
        <w:tab/>
        <w:t>307#</w:t>
      </w:r>
      <w:r w:rsidR="003F3F45">
        <w:rPr>
          <w:rFonts w:asciiTheme="majorHAnsi" w:hAnsiTheme="majorHAnsi" w:cstheme="majorHAnsi"/>
          <w:sz w:val="22"/>
          <w:szCs w:val="22"/>
        </w:rPr>
        <w:tab/>
        <w:t>1700.00</w:t>
      </w:r>
    </w:p>
    <w:p w14:paraId="54322B30" w14:textId="2B398646" w:rsidR="007B7488" w:rsidRDefault="007B7488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310#</w:t>
      </w:r>
      <w:r>
        <w:rPr>
          <w:rFonts w:asciiTheme="majorHAnsi" w:hAnsiTheme="majorHAnsi" w:cstheme="majorHAnsi"/>
          <w:sz w:val="22"/>
          <w:szCs w:val="22"/>
        </w:rPr>
        <w:tab/>
        <w:t>1935.00</w:t>
      </w:r>
      <w:r w:rsidR="003F3F45">
        <w:rPr>
          <w:rFonts w:asciiTheme="majorHAnsi" w:hAnsiTheme="majorHAnsi" w:cstheme="majorHAnsi"/>
          <w:sz w:val="22"/>
          <w:szCs w:val="22"/>
        </w:rPr>
        <w:tab/>
      </w:r>
      <w:r w:rsidR="003F3F45">
        <w:rPr>
          <w:rFonts w:asciiTheme="majorHAnsi" w:hAnsiTheme="majorHAnsi" w:cstheme="majorHAnsi"/>
          <w:sz w:val="22"/>
          <w:szCs w:val="22"/>
        </w:rPr>
        <w:tab/>
        <w:t>324#</w:t>
      </w:r>
      <w:r w:rsidR="003F3F45">
        <w:rPr>
          <w:rFonts w:asciiTheme="majorHAnsi" w:hAnsiTheme="majorHAnsi" w:cstheme="majorHAnsi"/>
          <w:sz w:val="22"/>
          <w:szCs w:val="22"/>
        </w:rPr>
        <w:tab/>
        <w:t>1625.00</w:t>
      </w:r>
    </w:p>
    <w:p w14:paraId="1EFDA15C" w14:textId="417C143E" w:rsidR="007B7488" w:rsidRDefault="007B7488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350#</w:t>
      </w:r>
      <w:r>
        <w:rPr>
          <w:rFonts w:asciiTheme="majorHAnsi" w:hAnsiTheme="majorHAnsi" w:cstheme="majorHAnsi"/>
          <w:sz w:val="22"/>
          <w:szCs w:val="22"/>
        </w:rPr>
        <w:tab/>
        <w:t>2025.00</w:t>
      </w:r>
      <w:r w:rsidR="003F3F45">
        <w:rPr>
          <w:rFonts w:asciiTheme="majorHAnsi" w:hAnsiTheme="majorHAnsi" w:cstheme="majorHAnsi"/>
          <w:sz w:val="22"/>
          <w:szCs w:val="22"/>
        </w:rPr>
        <w:tab/>
      </w:r>
      <w:r w:rsidR="003F3F45">
        <w:rPr>
          <w:rFonts w:asciiTheme="majorHAnsi" w:hAnsiTheme="majorHAnsi" w:cstheme="majorHAnsi"/>
          <w:sz w:val="22"/>
          <w:szCs w:val="22"/>
        </w:rPr>
        <w:tab/>
        <w:t>381#</w:t>
      </w:r>
      <w:r w:rsidR="003F3F45">
        <w:rPr>
          <w:rFonts w:asciiTheme="majorHAnsi" w:hAnsiTheme="majorHAnsi" w:cstheme="majorHAnsi"/>
          <w:sz w:val="22"/>
          <w:szCs w:val="22"/>
        </w:rPr>
        <w:tab/>
        <w:t>1800.00</w:t>
      </w:r>
    </w:p>
    <w:p w14:paraId="5446AE46" w14:textId="12C0DF48" w:rsidR="007B7488" w:rsidRDefault="00C830D9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695#</w:t>
      </w:r>
      <w:r>
        <w:rPr>
          <w:rFonts w:asciiTheme="majorHAnsi" w:hAnsiTheme="majorHAnsi" w:cstheme="majorHAnsi"/>
          <w:sz w:val="22"/>
          <w:szCs w:val="22"/>
        </w:rPr>
        <w:tab/>
        <w:t>322.50 BULLS</w:t>
      </w:r>
    </w:p>
    <w:p w14:paraId="71F6AE5C" w14:textId="3E3CFDF2" w:rsidR="00C830D9" w:rsidRDefault="00C830D9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953#</w:t>
      </w:r>
      <w:r>
        <w:rPr>
          <w:rFonts w:asciiTheme="majorHAnsi" w:hAnsiTheme="majorHAnsi" w:cstheme="majorHAnsi"/>
          <w:sz w:val="22"/>
          <w:szCs w:val="22"/>
        </w:rPr>
        <w:tab/>
        <w:t>297.00</w:t>
      </w:r>
      <w:r w:rsidR="003F3F45">
        <w:rPr>
          <w:rFonts w:asciiTheme="majorHAnsi" w:hAnsiTheme="majorHAnsi" w:cstheme="majorHAnsi"/>
          <w:sz w:val="22"/>
          <w:szCs w:val="22"/>
        </w:rPr>
        <w:t xml:space="preserve"> BULLS</w:t>
      </w:r>
    </w:p>
    <w:p w14:paraId="15FAB354" w14:textId="77777777" w:rsidR="008C7CCF" w:rsidRDefault="008C7CCF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14:paraId="1B975688" w14:textId="77777777" w:rsidR="008C7CCF" w:rsidRDefault="008C7CCF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14:paraId="6AD1A59E" w14:textId="258075F9" w:rsidR="009A2432" w:rsidRPr="00CF3F3E" w:rsidRDefault="009A2432" w:rsidP="009A2432">
      <w:pPr>
        <w:pStyle w:val="NoSpacing"/>
        <w:rPr>
          <w:b/>
          <w:sz w:val="20"/>
          <w:szCs w:val="20"/>
        </w:rPr>
      </w:pPr>
      <w:r w:rsidRPr="00CF3F3E">
        <w:rPr>
          <w:b/>
          <w:sz w:val="20"/>
          <w:szCs w:val="20"/>
        </w:rPr>
        <w:t xml:space="preserve">HOG, SHEEP &amp; GOAT SALE MON. </w:t>
      </w:r>
      <w:r w:rsidR="00E50988">
        <w:rPr>
          <w:b/>
          <w:sz w:val="20"/>
          <w:szCs w:val="20"/>
        </w:rPr>
        <w:t xml:space="preserve">AUG. </w:t>
      </w:r>
      <w:r w:rsidR="00845CDE">
        <w:rPr>
          <w:b/>
          <w:sz w:val="20"/>
          <w:szCs w:val="20"/>
        </w:rPr>
        <w:t>4</w:t>
      </w:r>
      <w:r w:rsidR="00E50988">
        <w:rPr>
          <w:b/>
          <w:sz w:val="20"/>
          <w:szCs w:val="20"/>
        </w:rPr>
        <w:t>TH</w:t>
      </w:r>
    </w:p>
    <w:p w14:paraId="07CB801C" w14:textId="77777777" w:rsidR="009A2432" w:rsidRDefault="009A2432" w:rsidP="009A2432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BUTCHERS </w:t>
      </w:r>
      <w:r>
        <w:rPr>
          <w:sz w:val="20"/>
          <w:szCs w:val="20"/>
        </w:rPr>
        <w:tab/>
        <w:t xml:space="preserve">         70.00-80.00/CWT</w:t>
      </w:r>
    </w:p>
    <w:p w14:paraId="24FE6041" w14:textId="77777777" w:rsidR="009A2432" w:rsidRPr="00CF3F3E" w:rsidRDefault="009A2432" w:rsidP="009A24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50.00-60.00/CWT</w:t>
      </w:r>
    </w:p>
    <w:p w14:paraId="4DBF6C4A" w14:textId="77777777" w:rsidR="009A2432" w:rsidRPr="00CF3F3E" w:rsidRDefault="009A2432" w:rsidP="009A2432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KID GOATS</w:t>
      </w:r>
      <w:r w:rsidRPr="00CF3F3E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CF3F3E">
        <w:rPr>
          <w:sz w:val="20"/>
          <w:szCs w:val="20"/>
        </w:rPr>
        <w:t>280.00-425.00/CWT</w:t>
      </w:r>
    </w:p>
    <w:p w14:paraId="43AA2215" w14:textId="77777777" w:rsidR="009A2432" w:rsidRPr="00CF3F3E" w:rsidRDefault="009A2432" w:rsidP="009A2432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NANNIES &amp; BILLIES  </w:t>
      </w:r>
      <w:r>
        <w:rPr>
          <w:sz w:val="20"/>
          <w:szCs w:val="20"/>
        </w:rPr>
        <w:t xml:space="preserve"> </w:t>
      </w:r>
      <w:r w:rsidRPr="00CF3F3E">
        <w:rPr>
          <w:sz w:val="20"/>
          <w:szCs w:val="20"/>
        </w:rPr>
        <w:t>150.00-230.00/CWT</w:t>
      </w:r>
    </w:p>
    <w:p w14:paraId="70EA593E" w14:textId="77777777" w:rsidR="009A2432" w:rsidRPr="00CF3F3E" w:rsidRDefault="009A2432" w:rsidP="009A2432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FDR LAMBS</w:t>
      </w:r>
      <w:r w:rsidRPr="00CF3F3E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>220.00-285.00/CWT</w:t>
      </w:r>
    </w:p>
    <w:p w14:paraId="696E82A7" w14:textId="77777777" w:rsidR="009A2432" w:rsidRPr="00CF3F3E" w:rsidRDefault="009A2432" w:rsidP="009A2432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FAT LAMBS</w:t>
      </w:r>
      <w:r w:rsidRPr="00CF3F3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 xml:space="preserve"> </w:t>
      </w:r>
      <w:r>
        <w:rPr>
          <w:sz w:val="20"/>
          <w:szCs w:val="20"/>
        </w:rPr>
        <w:t>210</w:t>
      </w:r>
      <w:r w:rsidRPr="00CF3F3E">
        <w:rPr>
          <w:sz w:val="20"/>
          <w:szCs w:val="20"/>
        </w:rPr>
        <w:t>.00-2</w:t>
      </w:r>
      <w:r>
        <w:rPr>
          <w:sz w:val="20"/>
          <w:szCs w:val="20"/>
        </w:rPr>
        <w:t>3</w:t>
      </w:r>
      <w:r w:rsidRPr="00CF3F3E">
        <w:rPr>
          <w:sz w:val="20"/>
          <w:szCs w:val="20"/>
        </w:rPr>
        <w:t>0.00/CWT</w:t>
      </w:r>
    </w:p>
    <w:p w14:paraId="4F97267F" w14:textId="77777777" w:rsidR="009A2432" w:rsidRPr="00CF3F3E" w:rsidRDefault="009A2432" w:rsidP="009A2432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EWES &amp; BUCKS   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>70.00-115.00/CWT</w:t>
      </w:r>
    </w:p>
    <w:p w14:paraId="74ACAA34" w14:textId="6845C267" w:rsidR="009A2432" w:rsidRDefault="009A2432" w:rsidP="009A2432">
      <w:pPr>
        <w:pStyle w:val="NoSpacing"/>
        <w:rPr>
          <w:sz w:val="20"/>
          <w:szCs w:val="20"/>
        </w:rPr>
      </w:pPr>
      <w:r w:rsidRPr="00130274">
        <w:rPr>
          <w:sz w:val="20"/>
          <w:szCs w:val="20"/>
        </w:rPr>
        <w:t xml:space="preserve">MON. </w:t>
      </w:r>
      <w:r>
        <w:rPr>
          <w:sz w:val="20"/>
          <w:szCs w:val="20"/>
        </w:rPr>
        <w:t>AUG.</w:t>
      </w:r>
      <w:r w:rsidR="00845CDE">
        <w:rPr>
          <w:sz w:val="20"/>
          <w:szCs w:val="20"/>
        </w:rPr>
        <w:t xml:space="preserve"> 11</w:t>
      </w:r>
      <w:proofErr w:type="gramStart"/>
      <w:r w:rsidRPr="000C62B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Pr="00130274">
        <w:rPr>
          <w:sz w:val="20"/>
          <w:szCs w:val="20"/>
        </w:rPr>
        <w:t xml:space="preserve"> HOG</w:t>
      </w:r>
      <w:proofErr w:type="gramEnd"/>
      <w:r w:rsidRPr="00130274">
        <w:rPr>
          <w:sz w:val="20"/>
          <w:szCs w:val="20"/>
        </w:rPr>
        <w:t xml:space="preserve">, SHEEP &amp; GOAT SALE </w:t>
      </w:r>
    </w:p>
    <w:p w14:paraId="47182B48" w14:textId="77777777" w:rsidR="00845CDE" w:rsidRDefault="00845CDE" w:rsidP="009A2432">
      <w:pPr>
        <w:pStyle w:val="NoSpacing"/>
        <w:rPr>
          <w:sz w:val="20"/>
          <w:szCs w:val="20"/>
        </w:rPr>
      </w:pPr>
    </w:p>
    <w:p w14:paraId="35467034" w14:textId="592BFD30" w:rsidR="00845CDE" w:rsidRPr="00283163" w:rsidRDefault="00845CDE" w:rsidP="009A2432">
      <w:pPr>
        <w:pStyle w:val="NoSpacing"/>
        <w:rPr>
          <w:b/>
          <w:bCs/>
          <w:sz w:val="20"/>
          <w:szCs w:val="20"/>
        </w:rPr>
      </w:pPr>
      <w:r w:rsidRPr="00283163">
        <w:rPr>
          <w:b/>
          <w:bCs/>
          <w:sz w:val="20"/>
          <w:szCs w:val="20"/>
        </w:rPr>
        <w:t>MONTHLY HORSE SALE MON. AUG. 4</w:t>
      </w:r>
      <w:r w:rsidRPr="00283163">
        <w:rPr>
          <w:b/>
          <w:bCs/>
          <w:sz w:val="20"/>
          <w:szCs w:val="20"/>
          <w:vertAlign w:val="superscript"/>
        </w:rPr>
        <w:t>TH</w:t>
      </w:r>
    </w:p>
    <w:p w14:paraId="2C652D2E" w14:textId="56B65334" w:rsidR="00845CDE" w:rsidRDefault="00845CDE" w:rsidP="009A24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LIGHT HORSES    50.00-70.00/CWT</w:t>
      </w:r>
    </w:p>
    <w:p w14:paraId="229EF1E1" w14:textId="15C9DBFB" w:rsidR="00845CDE" w:rsidRDefault="00845CDE" w:rsidP="009A24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HEAVY HORSES   80.00-100.00/CWT</w:t>
      </w:r>
    </w:p>
    <w:p w14:paraId="7EE300BF" w14:textId="1D4E90C9" w:rsidR="00845CDE" w:rsidRDefault="00F72579" w:rsidP="009A24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RIDING </w:t>
      </w:r>
      <w:proofErr w:type="gramStart"/>
      <w:r>
        <w:rPr>
          <w:sz w:val="20"/>
          <w:szCs w:val="20"/>
        </w:rPr>
        <w:t>HORSES  1500.00</w:t>
      </w:r>
      <w:proofErr w:type="gramEnd"/>
      <w:r>
        <w:rPr>
          <w:sz w:val="20"/>
          <w:szCs w:val="20"/>
        </w:rPr>
        <w:t>-2500.00/HD</w:t>
      </w:r>
    </w:p>
    <w:p w14:paraId="4A153A13" w14:textId="1EBCB71D" w:rsidR="00F72579" w:rsidRDefault="00F72579" w:rsidP="009A24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DONKEYS    450.00-1100.00/HD</w:t>
      </w:r>
    </w:p>
    <w:p w14:paraId="26CF79C6" w14:textId="05267FB7" w:rsidR="00283163" w:rsidRPr="00130274" w:rsidRDefault="00F72579" w:rsidP="009A24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NEXT MONTHLY HORSE SALE </w:t>
      </w:r>
      <w:r w:rsidR="00283163">
        <w:rPr>
          <w:sz w:val="20"/>
          <w:szCs w:val="20"/>
        </w:rPr>
        <w:t>SAT. SEPT. 13</w:t>
      </w:r>
      <w:r w:rsidR="00283163" w:rsidRPr="00283163">
        <w:rPr>
          <w:sz w:val="20"/>
          <w:szCs w:val="20"/>
          <w:vertAlign w:val="superscript"/>
        </w:rPr>
        <w:t>TH</w:t>
      </w:r>
    </w:p>
    <w:p w14:paraId="1F0A8574" w14:textId="77777777" w:rsidR="009A2432" w:rsidRPr="00CE681C" w:rsidRDefault="009A2432" w:rsidP="009A2432">
      <w:pPr>
        <w:pStyle w:val="NoSpacing"/>
        <w:rPr>
          <w:sz w:val="16"/>
          <w:szCs w:val="16"/>
        </w:rPr>
      </w:pPr>
    </w:p>
    <w:p w14:paraId="01504701" w14:textId="77777777" w:rsidR="00AA3F9A" w:rsidRPr="00AA3F9A" w:rsidRDefault="00AA3F9A" w:rsidP="00AA3F9A">
      <w:pPr>
        <w:pStyle w:val="NoSpacing"/>
        <w:rPr>
          <w:sz w:val="20"/>
          <w:szCs w:val="20"/>
        </w:rPr>
      </w:pPr>
      <w:r w:rsidRPr="00283163">
        <w:rPr>
          <w:b/>
          <w:bCs/>
          <w:sz w:val="20"/>
          <w:szCs w:val="20"/>
        </w:rPr>
        <w:t>UPCOMING SALES</w:t>
      </w:r>
      <w:r w:rsidRPr="00AA3F9A">
        <w:rPr>
          <w:sz w:val="20"/>
          <w:szCs w:val="20"/>
        </w:rPr>
        <w:br/>
        <w:t>AUG. 11</w:t>
      </w:r>
      <w:proofErr w:type="gramStart"/>
      <w:r w:rsidRPr="00AA3F9A">
        <w:rPr>
          <w:sz w:val="20"/>
          <w:szCs w:val="20"/>
          <w:vertAlign w:val="superscript"/>
        </w:rPr>
        <w:t>TH</w:t>
      </w:r>
      <w:r w:rsidRPr="00AA3F9A">
        <w:rPr>
          <w:sz w:val="20"/>
          <w:szCs w:val="20"/>
        </w:rPr>
        <w:t xml:space="preserve">  HOG</w:t>
      </w:r>
      <w:proofErr w:type="gramEnd"/>
      <w:r w:rsidRPr="00AA3F9A">
        <w:rPr>
          <w:sz w:val="20"/>
          <w:szCs w:val="20"/>
        </w:rPr>
        <w:t>, SHEEP &amp; GOAT SALE</w:t>
      </w:r>
    </w:p>
    <w:p w14:paraId="7FC0A775" w14:textId="28B983BC" w:rsidR="00AA3F9A" w:rsidRPr="00AA3F9A" w:rsidRDefault="00AA3F9A" w:rsidP="00AA3F9A">
      <w:pPr>
        <w:pStyle w:val="NoSpacing"/>
        <w:rPr>
          <w:sz w:val="20"/>
          <w:szCs w:val="20"/>
        </w:rPr>
      </w:pPr>
      <w:r w:rsidRPr="00AA3F9A">
        <w:rPr>
          <w:sz w:val="20"/>
          <w:szCs w:val="20"/>
        </w:rPr>
        <w:t>AUG. 13</w:t>
      </w:r>
      <w:proofErr w:type="gramStart"/>
      <w:r w:rsidRPr="00AA3F9A">
        <w:rPr>
          <w:sz w:val="20"/>
          <w:szCs w:val="20"/>
          <w:vertAlign w:val="superscript"/>
        </w:rPr>
        <w:t>TH</w:t>
      </w:r>
      <w:r w:rsidRPr="00AA3F9A">
        <w:rPr>
          <w:sz w:val="20"/>
          <w:szCs w:val="20"/>
        </w:rPr>
        <w:t xml:space="preserve">  SPECIAL</w:t>
      </w:r>
      <w:proofErr w:type="gramEnd"/>
      <w:r w:rsidRPr="00AA3F9A">
        <w:rPr>
          <w:sz w:val="20"/>
          <w:szCs w:val="20"/>
        </w:rPr>
        <w:t xml:space="preserve"> CALF &amp; YEARLING SALE ALONG WITH WEIGHUPS</w:t>
      </w:r>
      <w:r w:rsidR="003A330D">
        <w:rPr>
          <w:sz w:val="20"/>
          <w:szCs w:val="20"/>
        </w:rPr>
        <w:t xml:space="preserve"> (1500 FDR CATTLE)</w:t>
      </w:r>
    </w:p>
    <w:p w14:paraId="20D23A79" w14:textId="77777777" w:rsidR="00AA3F9A" w:rsidRPr="00AA3F9A" w:rsidRDefault="00AA3F9A" w:rsidP="00AA3F9A">
      <w:pPr>
        <w:pStyle w:val="NoSpacing"/>
        <w:rPr>
          <w:sz w:val="20"/>
          <w:szCs w:val="20"/>
        </w:rPr>
      </w:pPr>
      <w:r w:rsidRPr="00AA3F9A">
        <w:rPr>
          <w:sz w:val="20"/>
          <w:szCs w:val="20"/>
        </w:rPr>
        <w:t>AUG. 20</w:t>
      </w:r>
      <w:proofErr w:type="gramStart"/>
      <w:r w:rsidRPr="00AA3F9A">
        <w:rPr>
          <w:sz w:val="20"/>
          <w:szCs w:val="20"/>
          <w:vertAlign w:val="superscript"/>
        </w:rPr>
        <w:t>TH</w:t>
      </w:r>
      <w:r w:rsidRPr="00AA3F9A">
        <w:rPr>
          <w:sz w:val="20"/>
          <w:szCs w:val="20"/>
        </w:rPr>
        <w:t xml:space="preserve">  REGULAR</w:t>
      </w:r>
      <w:proofErr w:type="gramEnd"/>
      <w:r w:rsidRPr="00AA3F9A">
        <w:rPr>
          <w:sz w:val="20"/>
          <w:szCs w:val="20"/>
        </w:rPr>
        <w:t xml:space="preserve"> CATTLE SALE ALONG WITH WEIGHUPS</w:t>
      </w:r>
    </w:p>
    <w:p w14:paraId="49ECF231" w14:textId="77777777" w:rsidR="00AA3F9A" w:rsidRPr="00AA3F9A" w:rsidRDefault="00AA3F9A" w:rsidP="00AA3F9A">
      <w:pPr>
        <w:pStyle w:val="NoSpacing"/>
        <w:rPr>
          <w:sz w:val="20"/>
          <w:szCs w:val="20"/>
        </w:rPr>
      </w:pPr>
      <w:r w:rsidRPr="00AA3F9A">
        <w:rPr>
          <w:sz w:val="20"/>
          <w:szCs w:val="20"/>
        </w:rPr>
        <w:t>AUG. 27</w:t>
      </w:r>
      <w:proofErr w:type="gramStart"/>
      <w:r w:rsidRPr="00AA3F9A">
        <w:rPr>
          <w:sz w:val="20"/>
          <w:szCs w:val="20"/>
          <w:vertAlign w:val="superscript"/>
        </w:rPr>
        <w:t>TH</w:t>
      </w:r>
      <w:r w:rsidRPr="00AA3F9A">
        <w:rPr>
          <w:sz w:val="20"/>
          <w:szCs w:val="20"/>
        </w:rPr>
        <w:t xml:space="preserve">  SPECIAL</w:t>
      </w:r>
      <w:proofErr w:type="gramEnd"/>
      <w:r w:rsidRPr="00AA3F9A">
        <w:rPr>
          <w:sz w:val="20"/>
          <w:szCs w:val="20"/>
        </w:rPr>
        <w:t xml:space="preserve"> CALF &amp; YEARLING SLAE ALONG WITH WEIGHUPS</w:t>
      </w:r>
    </w:p>
    <w:p w14:paraId="3F383839" w14:textId="77777777" w:rsidR="009A2432" w:rsidRPr="009D15E3" w:rsidRDefault="009A2432" w:rsidP="008C7CCF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14:paraId="07C6BB12" w14:textId="77777777" w:rsidR="00370A69" w:rsidRDefault="00370A69" w:rsidP="00795A30">
      <w:pPr>
        <w:pStyle w:val="NoSpacing"/>
      </w:pPr>
    </w:p>
    <w:p w14:paraId="38159144" w14:textId="77777777" w:rsidR="001006A9" w:rsidRPr="00BF2DC7" w:rsidRDefault="001006A9" w:rsidP="00795A30">
      <w:pPr>
        <w:pStyle w:val="NoSpacing"/>
      </w:pPr>
    </w:p>
    <w:sectPr w:rsidR="001006A9" w:rsidRPr="00BF2DC7" w:rsidSect="00BF2DC7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06"/>
    <w:rsid w:val="001006A9"/>
    <w:rsid w:val="00120AD4"/>
    <w:rsid w:val="00283163"/>
    <w:rsid w:val="002C638A"/>
    <w:rsid w:val="00370A69"/>
    <w:rsid w:val="003A330D"/>
    <w:rsid w:val="003F3F45"/>
    <w:rsid w:val="005C3B48"/>
    <w:rsid w:val="0062479C"/>
    <w:rsid w:val="00671B31"/>
    <w:rsid w:val="00684152"/>
    <w:rsid w:val="006F5FD1"/>
    <w:rsid w:val="00795A30"/>
    <w:rsid w:val="007B7488"/>
    <w:rsid w:val="00845CDE"/>
    <w:rsid w:val="00862C06"/>
    <w:rsid w:val="008C7CCF"/>
    <w:rsid w:val="009A2432"/>
    <w:rsid w:val="009A24F0"/>
    <w:rsid w:val="00AA3F9A"/>
    <w:rsid w:val="00B145CA"/>
    <w:rsid w:val="00BE2053"/>
    <w:rsid w:val="00BF2DC7"/>
    <w:rsid w:val="00C5599E"/>
    <w:rsid w:val="00C830D9"/>
    <w:rsid w:val="00DA29CF"/>
    <w:rsid w:val="00E50988"/>
    <w:rsid w:val="00F7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EB0A"/>
  <w15:chartTrackingRefBased/>
  <w15:docId w15:val="{0116D4A5-61E3-4F68-ABD4-1B511C8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C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5A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41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30</cp:revision>
  <dcterms:created xsi:type="dcterms:W3CDTF">2025-08-06T14:37:00Z</dcterms:created>
  <dcterms:modified xsi:type="dcterms:W3CDTF">2025-08-06T19:08:00Z</dcterms:modified>
</cp:coreProperties>
</file>